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93" w:rsidRDefault="00DF2DD7">
      <w:r>
        <w:t>Согласие на обработку персональных данных на сайт.</w:t>
      </w:r>
    </w:p>
    <w:p w:rsidR="00DF2DD7" w:rsidRPr="00DF2DD7" w:rsidRDefault="00DF2DD7" w:rsidP="00DF2DD7">
      <w:pPr>
        <w:shd w:val="clear" w:color="auto" w:fill="FFFFFF"/>
        <w:spacing w:after="330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38"/>
          <w:szCs w:val="38"/>
          <w:lang w:eastAsia="ru-RU"/>
        </w:rPr>
      </w:pPr>
      <w:r w:rsidRPr="00DF2DD7">
        <w:rPr>
          <w:rFonts w:ascii="Georgia" w:eastAsia="Times New Roman" w:hAnsi="Georgia" w:cs="Times New Roman"/>
          <w:color w:val="222222"/>
          <w:kern w:val="36"/>
          <w:sz w:val="38"/>
          <w:szCs w:val="38"/>
          <w:lang w:eastAsia="ru-RU"/>
        </w:rPr>
        <w:t>Согласие на обработку персональных данных</w:t>
      </w:r>
    </w:p>
    <w:p w:rsidR="00DF2DD7" w:rsidRDefault="00DF2DD7" w:rsidP="00DF2DD7">
      <w:pP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</w:pP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Согласие на обработку персональных данных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ЧУ ОДПО «Ульяновский автомобильный центр «Старт»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, зарегистрированным в соответствии с законодательством РФ по адресу: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432032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, 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Ульяновская область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.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У</w:t>
      </w:r>
      <w:proofErr w:type="gramEnd"/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льяновск</w:t>
      </w:r>
      <w:proofErr w:type="spellEnd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, ул. 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Октябрьская, д. 51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, 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стр.3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, (далее по тексту - Оператор).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Настоящее Согласие выдано мною на обработку следующих персональных данных: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Фамилия Имя Отчество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;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 E-</w:t>
      </w:r>
      <w:proofErr w:type="spell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mail</w:t>
      </w:r>
      <w:proofErr w:type="spellEnd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 адрес;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 Номер телефона</w:t>
      </w:r>
    </w:p>
    <w:p w:rsidR="00DF2DD7" w:rsidRDefault="00DF2DD7" w:rsidP="00DF2DD7">
      <w:proofErr w:type="gram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Данное согласие дается Оператору и третьему лиц</w:t>
      </w:r>
      <w:proofErr w:type="gram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у(</w:t>
      </w:r>
      <w:proofErr w:type="gramEnd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</w:t>
      </w:r>
      <w:proofErr w:type="spell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ам</w:t>
      </w:r>
      <w:proofErr w:type="spellEnd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) представителям учебных организаций для повышения качества обслуживания клиентов для обработки моих персональных данных в следующих целях: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 предоставление мне услуг/работ;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 направление в мой адрес уведомлений, касающихся предоставляемых услуг/работ;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 подготовка и направление ответов на мои запросы;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- направление в мой адрес информации, в том числе рекламной, о мероприятиях/товарах/услугах/работах Оператора.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val="en-US" w:eastAsia="ru-RU"/>
        </w:rPr>
        <w:t>avtocentrstart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@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val="en-US" w:eastAsia="ru-RU"/>
        </w:rPr>
        <w:t>mail</w:t>
      </w:r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.</w:t>
      </w:r>
      <w:r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val="en-US" w:eastAsia="ru-RU"/>
        </w:rPr>
        <w:t>ru</w:t>
      </w:r>
      <w:bookmarkStart w:id="0" w:name="_GoBack"/>
      <w:bookmarkEnd w:id="0"/>
      <w:proofErr w:type="gramStart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DF2DD7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 xml:space="preserve">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sectPr w:rsidR="00DF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7"/>
    <w:rsid w:val="004E2BAA"/>
    <w:rsid w:val="00B0476B"/>
    <w:rsid w:val="00B42E43"/>
    <w:rsid w:val="00B534FC"/>
    <w:rsid w:val="00D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3"/>
  </w:style>
  <w:style w:type="paragraph" w:styleId="1">
    <w:name w:val="heading 1"/>
    <w:basedOn w:val="a"/>
    <w:next w:val="a"/>
    <w:link w:val="10"/>
    <w:uiPriority w:val="9"/>
    <w:qFormat/>
    <w:rsid w:val="00B4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2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2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2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2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B42E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42E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2E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2E4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3"/>
  </w:style>
  <w:style w:type="paragraph" w:styleId="1">
    <w:name w:val="heading 1"/>
    <w:basedOn w:val="a"/>
    <w:next w:val="a"/>
    <w:link w:val="10"/>
    <w:uiPriority w:val="9"/>
    <w:qFormat/>
    <w:rsid w:val="00B4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2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2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2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2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B42E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42E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2E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2E4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2018-07-26T16:07:00Z</dcterms:created>
  <dcterms:modified xsi:type="dcterms:W3CDTF">2018-07-26T16:14:00Z</dcterms:modified>
</cp:coreProperties>
</file>